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AEF" w14:textId="11D1552D" w:rsidR="00B81088" w:rsidRPr="00F74ABA" w:rsidRDefault="008F2880" w:rsidP="00B81088">
      <w:pPr>
        <w:jc w:val="center"/>
        <w:rPr>
          <w:b/>
          <w:bCs/>
        </w:rPr>
      </w:pPr>
      <w:r w:rsidRPr="00F74ABA">
        <w:rPr>
          <w:b/>
          <w:bCs/>
        </w:rPr>
        <w:t>MONTHLY COUNCIL MEETING</w:t>
      </w:r>
    </w:p>
    <w:p w14:paraId="26BD5992" w14:textId="7201ACED" w:rsidR="008F2880" w:rsidRPr="00F74ABA" w:rsidRDefault="008F2880" w:rsidP="00B81088">
      <w:pPr>
        <w:jc w:val="center"/>
        <w:rPr>
          <w:b/>
          <w:bCs/>
        </w:rPr>
      </w:pPr>
      <w:r w:rsidRPr="00F74ABA">
        <w:rPr>
          <w:b/>
          <w:bCs/>
        </w:rPr>
        <w:t>MINUTES</w:t>
      </w:r>
    </w:p>
    <w:p w14:paraId="4553F07D" w14:textId="486E3321" w:rsidR="008F2880" w:rsidRPr="00F74ABA" w:rsidRDefault="008F2880" w:rsidP="00B81088">
      <w:pPr>
        <w:jc w:val="center"/>
        <w:rPr>
          <w:b/>
          <w:bCs/>
        </w:rPr>
      </w:pPr>
      <w:r w:rsidRPr="00F74ABA">
        <w:rPr>
          <w:b/>
          <w:bCs/>
        </w:rPr>
        <w:t>APRIL 5, 2021</w:t>
      </w:r>
    </w:p>
    <w:p w14:paraId="46AC4CC2" w14:textId="5B098B29" w:rsidR="008F2880" w:rsidRDefault="008F2880" w:rsidP="00B81088">
      <w:pPr>
        <w:jc w:val="center"/>
      </w:pPr>
    </w:p>
    <w:p w14:paraId="273CBED1" w14:textId="7E6257AB" w:rsidR="008F2880" w:rsidRDefault="008F2880" w:rsidP="008F2880">
      <w:pPr>
        <w:spacing w:after="0"/>
      </w:pPr>
      <w:r w:rsidRPr="00F74ABA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1DCA48E3" w14:textId="753774CE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6B890C2D" w14:textId="35275ADB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41D5474C" w14:textId="00C8CA17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31FD8702" w14:textId="72AB0F55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27782D76" w14:textId="4874CBD4" w:rsidR="008F2880" w:rsidRDefault="008F2880" w:rsidP="008F2880">
      <w:pPr>
        <w:spacing w:after="0"/>
      </w:pPr>
    </w:p>
    <w:p w14:paraId="43BC5430" w14:textId="183786AE" w:rsidR="008F2880" w:rsidRDefault="008F2880" w:rsidP="008F2880">
      <w:pPr>
        <w:spacing w:after="0"/>
      </w:pPr>
      <w:r w:rsidRPr="00F74ABA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25366E52" w14:textId="59D02904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21C26183" w14:textId="39239703" w:rsidR="008F2880" w:rsidRDefault="008F2880" w:rsidP="008F2880">
      <w:pPr>
        <w:spacing w:after="0"/>
      </w:pPr>
    </w:p>
    <w:p w14:paraId="25651F50" w14:textId="207E6084" w:rsidR="008F2880" w:rsidRDefault="008F2880" w:rsidP="008F2880">
      <w:pPr>
        <w:spacing w:after="0"/>
      </w:pPr>
      <w:r w:rsidRPr="00F74ABA">
        <w:rPr>
          <w:b/>
          <w:bCs/>
        </w:rPr>
        <w:t>OTHERS:</w:t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2B4976EE" w14:textId="78558244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>Kerin Magill</w:t>
      </w:r>
    </w:p>
    <w:p w14:paraId="03736F8E" w14:textId="3CA9A619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Kyle Quillen</w:t>
      </w:r>
    </w:p>
    <w:p w14:paraId="5355D0F7" w14:textId="3D55BD55" w:rsidR="008F2880" w:rsidRDefault="008F2880" w:rsidP="008F2880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Rholena</w:t>
      </w:r>
      <w:proofErr w:type="spellEnd"/>
      <w:r>
        <w:t xml:space="preserve"> Marshall</w:t>
      </w:r>
    </w:p>
    <w:p w14:paraId="1D4D36A7" w14:textId="3636772A" w:rsidR="008F2880" w:rsidRDefault="008F2880" w:rsidP="008F2880">
      <w:pPr>
        <w:spacing w:after="0"/>
      </w:pPr>
    </w:p>
    <w:p w14:paraId="62865F92" w14:textId="624F736B" w:rsidR="008F2880" w:rsidRPr="00F74ABA" w:rsidRDefault="008F2880" w:rsidP="008F2880">
      <w:pPr>
        <w:spacing w:after="0"/>
        <w:rPr>
          <w:b/>
          <w:bCs/>
        </w:rPr>
      </w:pPr>
      <w:r w:rsidRPr="00F74ABA">
        <w:rPr>
          <w:b/>
          <w:bCs/>
        </w:rPr>
        <w:t>MEETING CALLED TO ORDER:</w:t>
      </w:r>
    </w:p>
    <w:p w14:paraId="1D0BAD9C" w14:textId="693F4BF3" w:rsidR="008F2880" w:rsidRDefault="008F2880" w:rsidP="008F2880">
      <w:pPr>
        <w:spacing w:after="0"/>
      </w:pPr>
      <w:r>
        <w:t>Greg called the meeting to order at 7:00pm</w:t>
      </w:r>
    </w:p>
    <w:p w14:paraId="3C5193AD" w14:textId="209B2AFE" w:rsidR="008F2880" w:rsidRDefault="008F2880" w:rsidP="008F2880">
      <w:pPr>
        <w:spacing w:after="0"/>
      </w:pPr>
    </w:p>
    <w:p w14:paraId="6D16E1A3" w14:textId="29CC9EC8" w:rsidR="008F2880" w:rsidRPr="00F74ABA" w:rsidRDefault="00F74ABA" w:rsidP="008F2880">
      <w:pPr>
        <w:spacing w:after="0"/>
        <w:rPr>
          <w:b/>
          <w:bCs/>
        </w:rPr>
      </w:pPr>
      <w:r w:rsidRPr="00F74ABA">
        <w:rPr>
          <w:b/>
          <w:bCs/>
        </w:rPr>
        <w:t>MOTION TO APPROVE THE AGENDA WITH ANY ADDITIONS OR DELETIONS:</w:t>
      </w:r>
    </w:p>
    <w:p w14:paraId="25F6D334" w14:textId="09A07E38" w:rsidR="008F2880" w:rsidRDefault="008F2880" w:rsidP="008F2880">
      <w:pPr>
        <w:spacing w:after="0"/>
      </w:pPr>
      <w:r>
        <w:t>Greg noted needed to add Executive Session to discuss the offer on the Warehouse and</w:t>
      </w:r>
    </w:p>
    <w:p w14:paraId="26FAE9D7" w14:textId="77777777" w:rsidR="008F2880" w:rsidRDefault="008F2880" w:rsidP="008F2880">
      <w:pPr>
        <w:spacing w:after="0"/>
      </w:pPr>
      <w:r>
        <w:t>the American Rescue Plan</w:t>
      </w:r>
    </w:p>
    <w:p w14:paraId="5206F4B9" w14:textId="77777777" w:rsidR="008F2880" w:rsidRDefault="008F2880" w:rsidP="008F2880">
      <w:pPr>
        <w:spacing w:after="0"/>
      </w:pPr>
      <w:r>
        <w:t>John made the motion to approve the agenda with additions and was seconded by Pam</w:t>
      </w:r>
    </w:p>
    <w:p w14:paraId="2386B6B4" w14:textId="77777777" w:rsidR="008F2880" w:rsidRDefault="008F2880" w:rsidP="008F2880">
      <w:pPr>
        <w:spacing w:after="0"/>
      </w:pPr>
      <w:r>
        <w:t>Motion was unanimous</w:t>
      </w:r>
    </w:p>
    <w:p w14:paraId="7FD231DA" w14:textId="77777777" w:rsidR="008F2880" w:rsidRDefault="008F2880" w:rsidP="008F2880">
      <w:pPr>
        <w:spacing w:after="0"/>
      </w:pPr>
    </w:p>
    <w:p w14:paraId="7E5C2A5A" w14:textId="77777777" w:rsidR="008F2880" w:rsidRPr="00F74ABA" w:rsidRDefault="008F2880" w:rsidP="008F2880">
      <w:pPr>
        <w:spacing w:after="0"/>
        <w:rPr>
          <w:b/>
          <w:bCs/>
        </w:rPr>
      </w:pPr>
      <w:r w:rsidRPr="00F74ABA">
        <w:rPr>
          <w:b/>
          <w:bCs/>
        </w:rPr>
        <w:t>PRESENTATION AND APPROVAL OF MINUTES:</w:t>
      </w:r>
    </w:p>
    <w:p w14:paraId="0EE6A850" w14:textId="77777777" w:rsidR="008F2880" w:rsidRDefault="008F2880" w:rsidP="008F2880">
      <w:pPr>
        <w:spacing w:after="0"/>
      </w:pPr>
      <w:r>
        <w:t>March 1, 2021- Monthly Council Meeting: John made the motion to approve the minutes</w:t>
      </w:r>
    </w:p>
    <w:p w14:paraId="4453F8F7" w14:textId="44BBED1D" w:rsidR="008F2880" w:rsidRDefault="008F2880" w:rsidP="008F2880">
      <w:pPr>
        <w:spacing w:after="0"/>
      </w:pPr>
      <w:r>
        <w:t xml:space="preserve">and was seconded by Jimmy </w:t>
      </w:r>
    </w:p>
    <w:p w14:paraId="217E84D2" w14:textId="52724142" w:rsidR="008F2880" w:rsidRDefault="008F2880" w:rsidP="008F2880">
      <w:r>
        <w:t>Motion was unanimous</w:t>
      </w:r>
    </w:p>
    <w:p w14:paraId="391C5681" w14:textId="2CD52CDA" w:rsidR="008F2880" w:rsidRDefault="008F2880" w:rsidP="008F2880">
      <w:pPr>
        <w:spacing w:after="0"/>
      </w:pPr>
      <w:r>
        <w:t>March 22, 2021- Special Council Meeting: John made the motion to approve the minutes</w:t>
      </w:r>
    </w:p>
    <w:p w14:paraId="09267127" w14:textId="3901ED82" w:rsidR="003876CF" w:rsidRDefault="003876CF" w:rsidP="008F2880">
      <w:pPr>
        <w:spacing w:after="0"/>
      </w:pPr>
      <w:r>
        <w:t>and was seconded by Skip</w:t>
      </w:r>
    </w:p>
    <w:p w14:paraId="74CAC2F9" w14:textId="439217BA" w:rsidR="003876CF" w:rsidRDefault="003876CF" w:rsidP="008F2880">
      <w:pPr>
        <w:spacing w:after="0"/>
      </w:pPr>
      <w:r>
        <w:t>Motion was unanimous</w:t>
      </w:r>
    </w:p>
    <w:p w14:paraId="56A51C80" w14:textId="77777777" w:rsidR="003876CF" w:rsidRDefault="003876CF" w:rsidP="008F2880">
      <w:pPr>
        <w:spacing w:after="0"/>
      </w:pPr>
    </w:p>
    <w:p w14:paraId="17F60B92" w14:textId="5E643DD7" w:rsidR="003876CF" w:rsidRDefault="003876CF" w:rsidP="008F2880">
      <w:pPr>
        <w:spacing w:after="0"/>
      </w:pPr>
      <w:r>
        <w:t>March 25, 2021- Public Hearing: John made the motion to approve the minutes and was</w:t>
      </w:r>
    </w:p>
    <w:p w14:paraId="46A536C0" w14:textId="41686283" w:rsidR="003876CF" w:rsidRDefault="003876CF" w:rsidP="008F2880">
      <w:pPr>
        <w:spacing w:after="0"/>
      </w:pPr>
      <w:r>
        <w:t>seconded by Jimmy</w:t>
      </w:r>
    </w:p>
    <w:p w14:paraId="01BDF3BF" w14:textId="174343DA" w:rsidR="003876CF" w:rsidRDefault="003876CF" w:rsidP="008F2880">
      <w:pPr>
        <w:spacing w:after="0"/>
      </w:pPr>
      <w:r>
        <w:t>Motion was unanimous</w:t>
      </w:r>
    </w:p>
    <w:p w14:paraId="0A8EC483" w14:textId="22157F8D" w:rsidR="003876CF" w:rsidRDefault="003876CF" w:rsidP="008F2880">
      <w:pPr>
        <w:spacing w:after="0"/>
      </w:pPr>
    </w:p>
    <w:p w14:paraId="47235BA6" w14:textId="77777777" w:rsidR="003876CF" w:rsidRDefault="003876CF" w:rsidP="008F2880">
      <w:pPr>
        <w:spacing w:after="0"/>
      </w:pPr>
    </w:p>
    <w:p w14:paraId="6CB5F234" w14:textId="77777777" w:rsidR="003876CF" w:rsidRDefault="003876CF" w:rsidP="008F2880">
      <w:pPr>
        <w:spacing w:after="0"/>
      </w:pPr>
    </w:p>
    <w:p w14:paraId="42FA9A43" w14:textId="77777777" w:rsidR="003876CF" w:rsidRDefault="003876CF" w:rsidP="008F2880">
      <w:pPr>
        <w:spacing w:after="0"/>
      </w:pPr>
    </w:p>
    <w:p w14:paraId="5AA87DC0" w14:textId="27D42217" w:rsidR="003876CF" w:rsidRPr="00F74ABA" w:rsidRDefault="00F74ABA" w:rsidP="008F288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ABA">
        <w:rPr>
          <w:b/>
          <w:bCs/>
        </w:rPr>
        <w:t>PAGE 2</w:t>
      </w:r>
    </w:p>
    <w:p w14:paraId="7D862DFB" w14:textId="77777777" w:rsidR="003876CF" w:rsidRDefault="003876CF" w:rsidP="008F2880">
      <w:pPr>
        <w:spacing w:after="0"/>
      </w:pPr>
    </w:p>
    <w:p w14:paraId="2DE3C25E" w14:textId="77777777" w:rsidR="003876CF" w:rsidRDefault="003876CF" w:rsidP="008F2880">
      <w:pPr>
        <w:spacing w:after="0"/>
      </w:pPr>
    </w:p>
    <w:p w14:paraId="6009FA81" w14:textId="77777777" w:rsidR="003876CF" w:rsidRDefault="003876CF" w:rsidP="008F2880">
      <w:pPr>
        <w:spacing w:after="0"/>
      </w:pPr>
    </w:p>
    <w:p w14:paraId="2DCB1346" w14:textId="15A46D83" w:rsidR="003876CF" w:rsidRPr="00F74ABA" w:rsidRDefault="003876CF" w:rsidP="008F2880">
      <w:pPr>
        <w:spacing w:after="0"/>
        <w:rPr>
          <w:b/>
          <w:bCs/>
        </w:rPr>
      </w:pPr>
      <w:r w:rsidRPr="00F74ABA">
        <w:rPr>
          <w:b/>
          <w:bCs/>
        </w:rPr>
        <w:t>TREASURERS REPORT:</w:t>
      </w:r>
    </w:p>
    <w:p w14:paraId="48EC4728" w14:textId="64000700" w:rsidR="003876CF" w:rsidRDefault="003876CF" w:rsidP="008F2880">
      <w:pPr>
        <w:spacing w:after="0"/>
      </w:pPr>
      <w:r>
        <w:t>John read the account balance report</w:t>
      </w:r>
    </w:p>
    <w:p w14:paraId="70197D6A" w14:textId="79DBFE60" w:rsidR="003876CF" w:rsidRDefault="003876CF" w:rsidP="008F2880">
      <w:pPr>
        <w:spacing w:after="0"/>
      </w:pPr>
      <w:r>
        <w:t>General Fund:</w:t>
      </w:r>
      <w:r>
        <w:tab/>
      </w:r>
      <w:r>
        <w:tab/>
        <w:t>$100,000.00</w:t>
      </w:r>
    </w:p>
    <w:p w14:paraId="07BAAF13" w14:textId="3F9A66F4" w:rsidR="003876CF" w:rsidRDefault="003876CF" w:rsidP="008F2880">
      <w:pPr>
        <w:spacing w:after="0"/>
      </w:pPr>
      <w:r>
        <w:t>ICS Sweep Account:</w:t>
      </w:r>
      <w:r>
        <w:tab/>
        <w:t>$3,563,377.57</w:t>
      </w:r>
    </w:p>
    <w:p w14:paraId="1B15E1FC" w14:textId="2D7E7E80" w:rsidR="003876CF" w:rsidRDefault="003876CF" w:rsidP="008F2880">
      <w:pPr>
        <w:spacing w:after="0"/>
      </w:pPr>
      <w:r>
        <w:t>Transfer Tax Account:</w:t>
      </w:r>
      <w:r>
        <w:tab/>
        <w:t>$132,413.02</w:t>
      </w:r>
    </w:p>
    <w:p w14:paraId="68C7C293" w14:textId="7D47179E" w:rsidR="003876CF" w:rsidRDefault="003876CF" w:rsidP="008F2880">
      <w:pPr>
        <w:spacing w:after="0"/>
      </w:pPr>
      <w:r>
        <w:t>Municipal Street Aid:</w:t>
      </w:r>
      <w:r>
        <w:tab/>
        <w:t>$10,218.92</w:t>
      </w:r>
    </w:p>
    <w:p w14:paraId="2B6211AB" w14:textId="6C4C9DF7" w:rsidR="003876CF" w:rsidRDefault="003876CF" w:rsidP="008F2880">
      <w:pPr>
        <w:spacing w:after="0"/>
      </w:pPr>
    </w:p>
    <w:p w14:paraId="52550C8F" w14:textId="6A65C43B" w:rsidR="003876CF" w:rsidRPr="00F74ABA" w:rsidRDefault="003876CF" w:rsidP="008F2880">
      <w:pPr>
        <w:spacing w:after="0"/>
        <w:rPr>
          <w:b/>
          <w:bCs/>
        </w:rPr>
      </w:pPr>
      <w:r w:rsidRPr="00F74ABA">
        <w:rPr>
          <w:b/>
          <w:bCs/>
        </w:rPr>
        <w:t>REPORT OF TOWNS DEPARTMENTS:</w:t>
      </w:r>
    </w:p>
    <w:p w14:paraId="5D25EE0A" w14:textId="7B6B54EC" w:rsidR="003876CF" w:rsidRDefault="003876CF" w:rsidP="008F2880">
      <w:pPr>
        <w:spacing w:after="0"/>
      </w:pPr>
      <w:r>
        <w:t>TOWN CLERK:</w:t>
      </w:r>
    </w:p>
    <w:p w14:paraId="5FA5E0E3" w14:textId="51FEAA64" w:rsidR="003876CF" w:rsidRDefault="003876CF" w:rsidP="008F2880">
      <w:pPr>
        <w:spacing w:after="0"/>
      </w:pPr>
      <w:r>
        <w:t xml:space="preserve">Cheryl noted paid bills, prepared minutes for approval, worked on delinquencies, rescheduling the </w:t>
      </w:r>
    </w:p>
    <w:p w14:paraId="31DBA548" w14:textId="2E7B25EC" w:rsidR="003876CF" w:rsidRDefault="003876CF" w:rsidP="008F2880">
      <w:pPr>
        <w:spacing w:after="0"/>
      </w:pPr>
      <w:r>
        <w:t>Planning and Zoning meeting</w:t>
      </w:r>
    </w:p>
    <w:p w14:paraId="154A78FC" w14:textId="65102008" w:rsidR="003876CF" w:rsidRDefault="003876CF" w:rsidP="008F2880">
      <w:pPr>
        <w:spacing w:after="0"/>
      </w:pPr>
    </w:p>
    <w:p w14:paraId="36A9AD7F" w14:textId="45AE75A3" w:rsidR="003876CF" w:rsidRPr="00F74ABA" w:rsidRDefault="003876CF" w:rsidP="008F2880">
      <w:pPr>
        <w:spacing w:after="0"/>
        <w:rPr>
          <w:b/>
          <w:bCs/>
        </w:rPr>
      </w:pPr>
      <w:r w:rsidRPr="00F74ABA">
        <w:rPr>
          <w:b/>
          <w:bCs/>
        </w:rPr>
        <w:t>MAINTENANCE:</w:t>
      </w:r>
    </w:p>
    <w:p w14:paraId="50E3BF10" w14:textId="76FCDD17" w:rsidR="003876CF" w:rsidRDefault="003876CF" w:rsidP="008F2880">
      <w:pPr>
        <w:spacing w:after="0"/>
      </w:pPr>
      <w:r>
        <w:t>Skip noted Tony’s Electric completed the electrical work at the park know waiting on Delmarva Power</w:t>
      </w:r>
    </w:p>
    <w:p w14:paraId="5DBAC539" w14:textId="6733722B" w:rsidR="003876CF" w:rsidRDefault="003876CF" w:rsidP="008F2880">
      <w:pPr>
        <w:spacing w:after="0"/>
      </w:pPr>
      <w:r>
        <w:t>to hook up the new service to the pole.</w:t>
      </w:r>
    </w:p>
    <w:p w14:paraId="3BAFC93E" w14:textId="010EC72D" w:rsidR="003876CF" w:rsidRDefault="003876CF" w:rsidP="008F2880">
      <w:pPr>
        <w:spacing w:after="0"/>
      </w:pPr>
      <w:r>
        <w:t>Greg noted the electrical work passed inspection as of Thursday April 1, 2021</w:t>
      </w:r>
    </w:p>
    <w:p w14:paraId="2EFBABBE" w14:textId="07F859D1" w:rsidR="003876CF" w:rsidRDefault="003876CF" w:rsidP="008F2880">
      <w:pPr>
        <w:spacing w:after="0"/>
      </w:pPr>
    </w:p>
    <w:p w14:paraId="5D9A51F8" w14:textId="521F2358" w:rsidR="003876CF" w:rsidRDefault="003876CF" w:rsidP="008F2880">
      <w:pPr>
        <w:spacing w:after="0"/>
      </w:pPr>
      <w:r>
        <w:t>Jimmy noted the town has two applicants that applied for the Full Time Maintenance Position</w:t>
      </w:r>
    </w:p>
    <w:p w14:paraId="0F9BC262" w14:textId="657CF427" w:rsidR="003876CF" w:rsidRDefault="003876CF" w:rsidP="008F2880">
      <w:pPr>
        <w:spacing w:after="0"/>
      </w:pPr>
    </w:p>
    <w:p w14:paraId="05AF721C" w14:textId="67B87714" w:rsidR="003876CF" w:rsidRDefault="003876CF" w:rsidP="008F2880">
      <w:pPr>
        <w:spacing w:after="0"/>
      </w:pPr>
      <w:r>
        <w:t>Greg noted need to setup the interviews</w:t>
      </w:r>
    </w:p>
    <w:p w14:paraId="2ABD1D06" w14:textId="340F3217" w:rsidR="003876CF" w:rsidRDefault="003876CF" w:rsidP="008F2880">
      <w:pPr>
        <w:spacing w:after="0"/>
      </w:pPr>
    </w:p>
    <w:p w14:paraId="46017E10" w14:textId="07CBBB32" w:rsidR="003876CF" w:rsidRDefault="003876CF" w:rsidP="008F2880">
      <w:pPr>
        <w:spacing w:after="0"/>
      </w:pPr>
      <w:r>
        <w:t>Jimmy and Pam will have Cheryl setup the interviews for Friday April 9, 2021, one at 9:00AM</w:t>
      </w:r>
    </w:p>
    <w:p w14:paraId="2DD9316D" w14:textId="1117DF93" w:rsidR="003876CF" w:rsidRDefault="003876CF" w:rsidP="008F2880">
      <w:pPr>
        <w:spacing w:after="0"/>
      </w:pPr>
      <w:r>
        <w:t>and the second at 10:00AM</w:t>
      </w:r>
    </w:p>
    <w:p w14:paraId="51C2CB66" w14:textId="5BE8D33B" w:rsidR="003876CF" w:rsidRDefault="003876CF" w:rsidP="008F2880">
      <w:pPr>
        <w:spacing w:after="0"/>
      </w:pPr>
    </w:p>
    <w:p w14:paraId="0DFC6D8E" w14:textId="7625958D" w:rsidR="003876CF" w:rsidRDefault="003876CF" w:rsidP="008F2880">
      <w:pPr>
        <w:spacing w:after="0"/>
      </w:pPr>
      <w:r>
        <w:t>Jimmy and Pam will handle the interviews</w:t>
      </w:r>
    </w:p>
    <w:p w14:paraId="1AE74BCB" w14:textId="3653711B" w:rsidR="003876CF" w:rsidRDefault="003876CF" w:rsidP="008F2880">
      <w:pPr>
        <w:spacing w:after="0"/>
      </w:pPr>
    </w:p>
    <w:p w14:paraId="3A26E1CA" w14:textId="696FBA0C" w:rsidR="003876CF" w:rsidRPr="00F74ABA" w:rsidRDefault="003876CF" w:rsidP="008F2880">
      <w:pPr>
        <w:spacing w:after="0"/>
        <w:rPr>
          <w:b/>
          <w:bCs/>
        </w:rPr>
      </w:pPr>
      <w:r w:rsidRPr="00F74ABA">
        <w:rPr>
          <w:b/>
          <w:bCs/>
        </w:rPr>
        <w:t>POLICE DEPARTMENT:</w:t>
      </w:r>
    </w:p>
    <w:p w14:paraId="629EA79A" w14:textId="1B874CCC" w:rsidR="002D39EA" w:rsidRDefault="002D39EA" w:rsidP="008F2880">
      <w:pPr>
        <w:spacing w:after="0"/>
      </w:pPr>
      <w:r>
        <w:t>See report</w:t>
      </w:r>
    </w:p>
    <w:p w14:paraId="3099E543" w14:textId="2BA9257D" w:rsidR="009B02C3" w:rsidRDefault="009B02C3" w:rsidP="008F2880">
      <w:pPr>
        <w:spacing w:after="0"/>
      </w:pPr>
      <w:r>
        <w:t xml:space="preserve">Larry noted he has ordered a police flyer </w:t>
      </w:r>
    </w:p>
    <w:p w14:paraId="1310019B" w14:textId="265421C3" w:rsidR="009B02C3" w:rsidRDefault="009B02C3" w:rsidP="008F2880">
      <w:pPr>
        <w:spacing w:after="0"/>
      </w:pPr>
      <w:r>
        <w:t xml:space="preserve">Anthony has created a Frankford Police Department </w:t>
      </w:r>
      <w:proofErr w:type="spellStart"/>
      <w:r>
        <w:t>facebook</w:t>
      </w:r>
      <w:proofErr w:type="spellEnd"/>
      <w:r>
        <w:t xml:space="preserve"> page</w:t>
      </w:r>
    </w:p>
    <w:p w14:paraId="35B54560" w14:textId="24F4C7FD" w:rsidR="009B02C3" w:rsidRDefault="009B02C3" w:rsidP="008F2880">
      <w:pPr>
        <w:spacing w:after="0"/>
      </w:pPr>
    </w:p>
    <w:p w14:paraId="5DA904DB" w14:textId="2B791D1B" w:rsidR="009D2C2E" w:rsidRDefault="009D2C2E" w:rsidP="008F2880">
      <w:pPr>
        <w:spacing w:after="0"/>
      </w:pPr>
    </w:p>
    <w:p w14:paraId="605E649B" w14:textId="77777777" w:rsidR="00E66958" w:rsidRDefault="00E66958" w:rsidP="008F2880">
      <w:pPr>
        <w:spacing w:after="0"/>
      </w:pPr>
    </w:p>
    <w:p w14:paraId="4E0BB7F0" w14:textId="329C5625" w:rsidR="002D39EA" w:rsidRDefault="002D39EA" w:rsidP="008F2880">
      <w:pPr>
        <w:spacing w:after="0"/>
      </w:pPr>
    </w:p>
    <w:p w14:paraId="1D7F5080" w14:textId="77777777" w:rsidR="00815E14" w:rsidRDefault="00815E14" w:rsidP="008F2880">
      <w:pPr>
        <w:spacing w:after="0"/>
      </w:pPr>
    </w:p>
    <w:p w14:paraId="0731504A" w14:textId="77777777" w:rsidR="00C323D0" w:rsidRDefault="00C323D0" w:rsidP="008F2880">
      <w:pPr>
        <w:spacing w:after="0"/>
      </w:pPr>
    </w:p>
    <w:p w14:paraId="3A7CB655" w14:textId="77777777" w:rsidR="00C323D0" w:rsidRDefault="00C323D0" w:rsidP="008F2880">
      <w:pPr>
        <w:spacing w:after="0"/>
      </w:pPr>
    </w:p>
    <w:p w14:paraId="08798316" w14:textId="77777777" w:rsidR="00C323D0" w:rsidRDefault="00C323D0" w:rsidP="008F2880">
      <w:pPr>
        <w:spacing w:after="0"/>
      </w:pPr>
    </w:p>
    <w:p w14:paraId="6CA4ABB5" w14:textId="77777777" w:rsidR="00C323D0" w:rsidRDefault="00C323D0" w:rsidP="008F2880">
      <w:pPr>
        <w:spacing w:after="0"/>
      </w:pPr>
    </w:p>
    <w:p w14:paraId="60A05D7E" w14:textId="77777777" w:rsidR="00C323D0" w:rsidRDefault="00C323D0" w:rsidP="008F2880">
      <w:pPr>
        <w:spacing w:after="0"/>
      </w:pPr>
    </w:p>
    <w:p w14:paraId="53639129" w14:textId="422BC85F" w:rsidR="00C323D0" w:rsidRPr="00F74ABA" w:rsidRDefault="00F74ABA" w:rsidP="008F288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ABA">
        <w:rPr>
          <w:b/>
          <w:bCs/>
        </w:rPr>
        <w:t>PAGE 3</w:t>
      </w:r>
    </w:p>
    <w:p w14:paraId="6D9B4CDB" w14:textId="77777777" w:rsidR="00C323D0" w:rsidRDefault="00C323D0" w:rsidP="008F2880">
      <w:pPr>
        <w:spacing w:after="0"/>
      </w:pPr>
    </w:p>
    <w:p w14:paraId="30F9ADEF" w14:textId="77777777" w:rsidR="00C323D0" w:rsidRDefault="00C323D0" w:rsidP="008F2880">
      <w:pPr>
        <w:spacing w:after="0"/>
      </w:pPr>
    </w:p>
    <w:p w14:paraId="0F78F1F4" w14:textId="77777777" w:rsidR="00C323D0" w:rsidRDefault="00C323D0" w:rsidP="008F2880">
      <w:pPr>
        <w:spacing w:after="0"/>
      </w:pPr>
    </w:p>
    <w:p w14:paraId="32A188C2" w14:textId="2DE6CC9F" w:rsidR="002D39EA" w:rsidRPr="00F74ABA" w:rsidRDefault="002D39EA" w:rsidP="008F2880">
      <w:pPr>
        <w:spacing w:after="0"/>
        <w:rPr>
          <w:b/>
          <w:bCs/>
        </w:rPr>
      </w:pPr>
      <w:r w:rsidRPr="00F74ABA">
        <w:rPr>
          <w:b/>
          <w:bCs/>
        </w:rPr>
        <w:t>OLD BUSINESS:</w:t>
      </w:r>
    </w:p>
    <w:p w14:paraId="5094D4CB" w14:textId="1DEEC1BD" w:rsidR="002D39EA" w:rsidRPr="00F74ABA" w:rsidRDefault="009D74AA" w:rsidP="008F2880">
      <w:pPr>
        <w:spacing w:after="0"/>
        <w:rPr>
          <w:b/>
          <w:bCs/>
        </w:rPr>
      </w:pPr>
      <w:r w:rsidRPr="00F74ABA">
        <w:rPr>
          <w:b/>
          <w:bCs/>
        </w:rPr>
        <w:t>DISCUSS REAL ESTATE CONTRACT FOR THE WAREHOUSE:</w:t>
      </w:r>
    </w:p>
    <w:p w14:paraId="2B0C3A90" w14:textId="2EB826EA" w:rsidR="002D39EA" w:rsidRDefault="009D74AA" w:rsidP="008F2880">
      <w:pPr>
        <w:spacing w:after="0"/>
      </w:pPr>
      <w:r>
        <w:t>John noted the Realty Company had one lease off</w:t>
      </w:r>
      <w:r w:rsidR="00C323D0">
        <w:t xml:space="preserve">er </w:t>
      </w:r>
      <w:r>
        <w:t xml:space="preserve">and one </w:t>
      </w:r>
      <w:r w:rsidR="00F74ABA">
        <w:t>purchase offer.</w:t>
      </w:r>
    </w:p>
    <w:p w14:paraId="05BFC71D" w14:textId="5CF65BD6" w:rsidR="009D74AA" w:rsidRDefault="009D74AA" w:rsidP="008F2880">
      <w:pPr>
        <w:spacing w:after="0"/>
      </w:pPr>
      <w:r>
        <w:t>John noted the town needed to extend the Realtor contact</w:t>
      </w:r>
    </w:p>
    <w:p w14:paraId="722E1926" w14:textId="13204E0D" w:rsidR="009D74AA" w:rsidRDefault="009D74AA" w:rsidP="008F2880">
      <w:pPr>
        <w:spacing w:after="0"/>
      </w:pPr>
      <w:r>
        <w:t>John made a motion to extend the Realtor contract and was seconded by Pam</w:t>
      </w:r>
    </w:p>
    <w:p w14:paraId="286F7B18" w14:textId="46E5EF03" w:rsidR="009D74AA" w:rsidRDefault="009D74AA" w:rsidP="008F2880">
      <w:pPr>
        <w:spacing w:after="0"/>
      </w:pPr>
      <w:r>
        <w:t>Motion was unanimous</w:t>
      </w:r>
    </w:p>
    <w:p w14:paraId="7E0F2732" w14:textId="265F9297" w:rsidR="003A2993" w:rsidRDefault="003A2993" w:rsidP="008F2880">
      <w:pPr>
        <w:spacing w:after="0"/>
      </w:pPr>
    </w:p>
    <w:p w14:paraId="3B877436" w14:textId="273FD690" w:rsidR="003A2993" w:rsidRPr="003A2993" w:rsidRDefault="003A2993" w:rsidP="008F2880">
      <w:pPr>
        <w:spacing w:after="0"/>
        <w:rPr>
          <w:b/>
          <w:bCs/>
        </w:rPr>
      </w:pPr>
      <w:r w:rsidRPr="003A2993">
        <w:rPr>
          <w:b/>
          <w:bCs/>
        </w:rPr>
        <w:t>NEW BUSINESS:</w:t>
      </w:r>
    </w:p>
    <w:p w14:paraId="57172149" w14:textId="605C40E3" w:rsidR="003A2993" w:rsidRPr="003A2993" w:rsidRDefault="003A2993" w:rsidP="008F2880">
      <w:pPr>
        <w:spacing w:after="0"/>
        <w:rPr>
          <w:b/>
          <w:bCs/>
        </w:rPr>
      </w:pPr>
      <w:r w:rsidRPr="003A2993">
        <w:rPr>
          <w:b/>
          <w:bCs/>
        </w:rPr>
        <w:t>DISCUSS HEALTHCARE FOR EMPLOYEES:</w:t>
      </w:r>
    </w:p>
    <w:p w14:paraId="4E3222B9" w14:textId="70637C36" w:rsidR="003A2993" w:rsidRDefault="003A2993" w:rsidP="008F2880">
      <w:pPr>
        <w:spacing w:after="0"/>
      </w:pPr>
      <w:r>
        <w:t>See Report</w:t>
      </w:r>
    </w:p>
    <w:p w14:paraId="33A117D5" w14:textId="10922AAD" w:rsidR="003A2993" w:rsidRDefault="003A2993" w:rsidP="008F2880">
      <w:pPr>
        <w:spacing w:after="0"/>
      </w:pPr>
      <w:r>
        <w:t>John made a motion to switch the healthcare from Highmark to the State of Delaware</w:t>
      </w:r>
    </w:p>
    <w:p w14:paraId="527BEEB0" w14:textId="39097813" w:rsidR="003A2993" w:rsidRDefault="003A2993" w:rsidP="008F2880">
      <w:pPr>
        <w:spacing w:after="0"/>
      </w:pPr>
      <w:r>
        <w:t>Healthcare program and was seconded by Jimmy</w:t>
      </w:r>
    </w:p>
    <w:p w14:paraId="3B5039F6" w14:textId="3F38FCE0" w:rsidR="003A2993" w:rsidRDefault="003A2993" w:rsidP="008F2880">
      <w:pPr>
        <w:spacing w:after="0"/>
      </w:pPr>
      <w:r>
        <w:t>Motion Was unanimous</w:t>
      </w:r>
    </w:p>
    <w:p w14:paraId="0CE5F506" w14:textId="6CF5A00C" w:rsidR="00C323D0" w:rsidRDefault="00C323D0" w:rsidP="008F2880">
      <w:pPr>
        <w:spacing w:after="0"/>
      </w:pPr>
    </w:p>
    <w:p w14:paraId="0B85EDE4" w14:textId="24C3C5D5" w:rsidR="00C323D0" w:rsidRPr="00F74ABA" w:rsidRDefault="00C323D0" w:rsidP="008F2880">
      <w:pPr>
        <w:spacing w:after="0"/>
        <w:rPr>
          <w:b/>
          <w:bCs/>
        </w:rPr>
      </w:pPr>
      <w:r w:rsidRPr="00F74ABA">
        <w:rPr>
          <w:b/>
          <w:bCs/>
        </w:rPr>
        <w:t>DISCUSS ORDINANCE AND ANNEXATION FOR THE STEVE AND MICHELLE NEMTON PROPERTY:</w:t>
      </w:r>
    </w:p>
    <w:p w14:paraId="05894C42" w14:textId="21965E8E" w:rsidR="00C323D0" w:rsidRDefault="00C323D0" w:rsidP="008F2880">
      <w:pPr>
        <w:spacing w:after="0"/>
      </w:pPr>
      <w:r>
        <w:t>Greg noted had a meeting on March 22, 2021 to discuss and read Ordinance 2021-0001</w:t>
      </w:r>
    </w:p>
    <w:p w14:paraId="6C9962C0" w14:textId="77777777" w:rsidR="00C323D0" w:rsidRDefault="00C323D0" w:rsidP="008F2880">
      <w:pPr>
        <w:spacing w:after="0"/>
      </w:pPr>
      <w:r>
        <w:t>and approved the annexation.</w:t>
      </w:r>
    </w:p>
    <w:p w14:paraId="561A4D2E" w14:textId="77777777" w:rsidR="00C323D0" w:rsidRDefault="00C323D0" w:rsidP="008F2880">
      <w:pPr>
        <w:spacing w:after="0"/>
      </w:pPr>
      <w:r>
        <w:t xml:space="preserve">Greg read Ordinance 2021-0001 </w:t>
      </w:r>
    </w:p>
    <w:p w14:paraId="15D76685" w14:textId="77777777" w:rsidR="00C323D0" w:rsidRDefault="00C323D0" w:rsidP="008F2880">
      <w:pPr>
        <w:spacing w:after="0"/>
      </w:pPr>
      <w:r>
        <w:t>John made the motion to approve Ordinance 2021-0001 and was seconded by Skip</w:t>
      </w:r>
    </w:p>
    <w:p w14:paraId="4F987268" w14:textId="77777777" w:rsidR="00C323D0" w:rsidRDefault="00C323D0" w:rsidP="008F2880">
      <w:pPr>
        <w:spacing w:after="0"/>
      </w:pPr>
      <w:r>
        <w:t>Motion was unanimous</w:t>
      </w:r>
    </w:p>
    <w:p w14:paraId="48245F89" w14:textId="77777777" w:rsidR="00C323D0" w:rsidRDefault="00C323D0" w:rsidP="008F2880">
      <w:pPr>
        <w:spacing w:after="0"/>
      </w:pPr>
    </w:p>
    <w:p w14:paraId="67120F05" w14:textId="77777777" w:rsidR="00C323D0" w:rsidRPr="00F74ABA" w:rsidRDefault="00C323D0" w:rsidP="008F2880">
      <w:pPr>
        <w:spacing w:after="0"/>
        <w:rPr>
          <w:b/>
          <w:bCs/>
        </w:rPr>
      </w:pPr>
      <w:r w:rsidRPr="00F74ABA">
        <w:rPr>
          <w:b/>
          <w:bCs/>
        </w:rPr>
        <w:t>DISCUSS OPENING THE PARK:</w:t>
      </w:r>
    </w:p>
    <w:p w14:paraId="20B63CDD" w14:textId="48774AFB" w:rsidR="00C323D0" w:rsidRDefault="00C323D0" w:rsidP="008F2880">
      <w:pPr>
        <w:spacing w:after="0"/>
      </w:pPr>
      <w:r>
        <w:t xml:space="preserve">Greg noted he would like to open the park after we hire a maintenance employee </w:t>
      </w:r>
    </w:p>
    <w:p w14:paraId="23845C19" w14:textId="078F679D" w:rsidR="002211C1" w:rsidRDefault="002211C1" w:rsidP="008F2880">
      <w:pPr>
        <w:spacing w:after="0"/>
      </w:pPr>
      <w:r>
        <w:t xml:space="preserve">Pam noted need to power wash the picnic tables, </w:t>
      </w:r>
      <w:proofErr w:type="gramStart"/>
      <w:r>
        <w:t>pavilion</w:t>
      </w:r>
      <w:proofErr w:type="gramEnd"/>
      <w:r>
        <w:t xml:space="preserve"> and mulch around the park</w:t>
      </w:r>
    </w:p>
    <w:p w14:paraId="2386A404" w14:textId="4F7F04E6" w:rsidR="002211C1" w:rsidRDefault="002211C1" w:rsidP="008F2880">
      <w:pPr>
        <w:spacing w:after="0"/>
      </w:pPr>
      <w:r>
        <w:t>also get playground mulch for under the playground equipment</w:t>
      </w:r>
    </w:p>
    <w:p w14:paraId="5B44DFE2" w14:textId="56EBD73A" w:rsidR="002211C1" w:rsidRDefault="002211C1" w:rsidP="008F2880">
      <w:pPr>
        <w:spacing w:after="0"/>
      </w:pPr>
    </w:p>
    <w:p w14:paraId="30ACA696" w14:textId="125CAA36" w:rsidR="002211C1" w:rsidRDefault="002211C1" w:rsidP="008F2880">
      <w:pPr>
        <w:spacing w:after="0"/>
      </w:pPr>
      <w:r>
        <w:t>Greg noted maybe we should get a porta potty for the park and only open the bathrooms</w:t>
      </w:r>
    </w:p>
    <w:p w14:paraId="07FAA2FA" w14:textId="5E2A6C7C" w:rsidR="002211C1" w:rsidRDefault="002211C1" w:rsidP="008F2880">
      <w:pPr>
        <w:spacing w:after="0"/>
      </w:pPr>
      <w:r>
        <w:t>when we rent the park.</w:t>
      </w:r>
    </w:p>
    <w:p w14:paraId="1C90BD8C" w14:textId="77C457EE" w:rsidR="002211C1" w:rsidRDefault="002211C1" w:rsidP="008F2880">
      <w:pPr>
        <w:spacing w:after="0"/>
      </w:pPr>
    </w:p>
    <w:p w14:paraId="426E4EE1" w14:textId="50CA5941" w:rsidR="002211C1" w:rsidRDefault="002211C1" w:rsidP="008F2880">
      <w:pPr>
        <w:spacing w:after="0"/>
      </w:pPr>
      <w:r>
        <w:t>Skip noted would need about 26 yards of mulch</w:t>
      </w:r>
    </w:p>
    <w:p w14:paraId="7DCEF4D7" w14:textId="0793E155" w:rsidR="002211C1" w:rsidRDefault="002211C1" w:rsidP="008F2880">
      <w:pPr>
        <w:spacing w:after="0"/>
      </w:pPr>
    </w:p>
    <w:p w14:paraId="4F382BDB" w14:textId="23B7A045" w:rsidR="002211C1" w:rsidRDefault="002211C1" w:rsidP="008F2880">
      <w:pPr>
        <w:spacing w:after="0"/>
      </w:pPr>
      <w:r>
        <w:t>Bonnie noted from the Library they would like to do their Summer reading program at the park.</w:t>
      </w:r>
    </w:p>
    <w:p w14:paraId="568C3C13" w14:textId="5CE989E7" w:rsidR="002211C1" w:rsidRDefault="002211C1" w:rsidP="008F2880">
      <w:pPr>
        <w:spacing w:after="0"/>
      </w:pPr>
    </w:p>
    <w:p w14:paraId="065C5D6E" w14:textId="47F92DC7" w:rsidR="002211C1" w:rsidRDefault="002211C1" w:rsidP="008F2880">
      <w:pPr>
        <w:spacing w:after="0"/>
      </w:pPr>
      <w:r>
        <w:t>Bonnie noted maybe schedule the park opening as of May 31, 2021</w:t>
      </w:r>
    </w:p>
    <w:p w14:paraId="3D5DFB6E" w14:textId="59837BBB" w:rsidR="002211C1" w:rsidRDefault="002211C1" w:rsidP="008F2880">
      <w:pPr>
        <w:spacing w:after="0"/>
      </w:pPr>
    </w:p>
    <w:p w14:paraId="242EADCC" w14:textId="19E7934A" w:rsidR="002211C1" w:rsidRDefault="002211C1" w:rsidP="008F2880">
      <w:pPr>
        <w:spacing w:after="0"/>
      </w:pPr>
      <w:r>
        <w:t xml:space="preserve">Robbie noted have a town work detail on Saturday April 24, 2021 at 9:00am to help </w:t>
      </w:r>
    </w:p>
    <w:p w14:paraId="640A333B" w14:textId="56402E98" w:rsidR="002211C1" w:rsidRDefault="002211C1" w:rsidP="008F2880">
      <w:pPr>
        <w:spacing w:after="0"/>
      </w:pPr>
      <w:r>
        <w:t>spread the mulch.</w:t>
      </w:r>
    </w:p>
    <w:p w14:paraId="7748685D" w14:textId="2FD8AE40" w:rsidR="002211C1" w:rsidRDefault="002211C1" w:rsidP="008F2880">
      <w:pPr>
        <w:spacing w:after="0"/>
      </w:pPr>
    </w:p>
    <w:p w14:paraId="28F1220D" w14:textId="77777777" w:rsidR="00B114D2" w:rsidRDefault="00B114D2" w:rsidP="008F2880">
      <w:pPr>
        <w:spacing w:after="0"/>
        <w:rPr>
          <w:b/>
          <w:bCs/>
        </w:rPr>
      </w:pPr>
    </w:p>
    <w:p w14:paraId="27895E68" w14:textId="1C7F00EA" w:rsidR="00B114D2" w:rsidRDefault="00B114D2" w:rsidP="008F288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FBBB9E8" w14:textId="42304CA9" w:rsidR="00B114D2" w:rsidRDefault="005F34CA" w:rsidP="008F2880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4</w:t>
      </w:r>
    </w:p>
    <w:p w14:paraId="344FAF01" w14:textId="77777777" w:rsidR="00B114D2" w:rsidRDefault="00B114D2" w:rsidP="008F2880">
      <w:pPr>
        <w:spacing w:after="0"/>
        <w:rPr>
          <w:b/>
          <w:bCs/>
        </w:rPr>
      </w:pPr>
    </w:p>
    <w:p w14:paraId="55883870" w14:textId="77777777" w:rsidR="00B114D2" w:rsidRDefault="00B114D2" w:rsidP="008F2880">
      <w:pPr>
        <w:spacing w:after="0"/>
        <w:rPr>
          <w:b/>
          <w:bCs/>
        </w:rPr>
      </w:pPr>
    </w:p>
    <w:p w14:paraId="608CAD0D" w14:textId="77777777" w:rsidR="00B114D2" w:rsidRDefault="00B114D2" w:rsidP="008F2880">
      <w:pPr>
        <w:spacing w:after="0"/>
        <w:rPr>
          <w:b/>
          <w:bCs/>
        </w:rPr>
      </w:pPr>
    </w:p>
    <w:p w14:paraId="5C7F379C" w14:textId="65EA174C" w:rsidR="002211C1" w:rsidRPr="00F74ABA" w:rsidRDefault="002211C1" w:rsidP="008F2880">
      <w:pPr>
        <w:spacing w:after="0"/>
        <w:rPr>
          <w:b/>
          <w:bCs/>
        </w:rPr>
      </w:pPr>
      <w:r w:rsidRPr="00F74ABA">
        <w:rPr>
          <w:b/>
          <w:bCs/>
        </w:rPr>
        <w:t>COMMITTEE MEETINGS AND REPORTS:</w:t>
      </w:r>
    </w:p>
    <w:p w14:paraId="7D6AF9BA" w14:textId="178C4A72" w:rsidR="00B114D2" w:rsidRDefault="00B114D2" w:rsidP="008F28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9EEF46" w14:textId="1136258F" w:rsidR="00287644" w:rsidRPr="00B114D2" w:rsidRDefault="00287644" w:rsidP="008F2880">
      <w:pPr>
        <w:spacing w:after="0"/>
        <w:rPr>
          <w:b/>
          <w:bCs/>
        </w:rPr>
      </w:pPr>
      <w:r w:rsidRPr="00B114D2">
        <w:rPr>
          <w:b/>
          <w:bCs/>
        </w:rPr>
        <w:t>CHARTER AND ORDINANCE COMMITTEE:</w:t>
      </w:r>
    </w:p>
    <w:p w14:paraId="654BA53B" w14:textId="7A4677F7" w:rsidR="00287644" w:rsidRDefault="00287644" w:rsidP="008F2880">
      <w:pPr>
        <w:spacing w:after="0"/>
      </w:pPr>
      <w:r>
        <w:t>Greg noted the committee met on March 10</w:t>
      </w:r>
      <w:r w:rsidRPr="00287644">
        <w:rPr>
          <w:vertAlign w:val="superscript"/>
        </w:rPr>
        <w:t>th</w:t>
      </w:r>
      <w:r>
        <w:t xml:space="preserve"> and March 31</w:t>
      </w:r>
      <w:r w:rsidRPr="00287644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>.  The committee</w:t>
      </w:r>
    </w:p>
    <w:p w14:paraId="7C752FCB" w14:textId="23B0E7F6" w:rsidR="00287644" w:rsidRDefault="003316D3" w:rsidP="008F2880">
      <w:pPr>
        <w:spacing w:after="0"/>
      </w:pPr>
      <w:r>
        <w:t>r</w:t>
      </w:r>
      <w:r w:rsidR="00287644">
        <w:t>eviewed the noise ordinance fr</w:t>
      </w:r>
      <w:r>
        <w:t>om the other municipalities.  The committee is also</w:t>
      </w:r>
    </w:p>
    <w:p w14:paraId="54BF989D" w14:textId="6F4C345C" w:rsidR="003316D3" w:rsidRDefault="003316D3" w:rsidP="008F2880">
      <w:pPr>
        <w:spacing w:after="0"/>
      </w:pPr>
      <w:r>
        <w:t>reviewing the Housing Maintenance Code</w:t>
      </w:r>
      <w:r w:rsidR="00ED7DC3">
        <w:t>,</w:t>
      </w:r>
    </w:p>
    <w:p w14:paraId="2F7A1929" w14:textId="7A2402A6" w:rsidR="003316D3" w:rsidRDefault="003316D3" w:rsidP="008F2880">
      <w:pPr>
        <w:spacing w:after="0"/>
      </w:pPr>
    </w:p>
    <w:p w14:paraId="52868274" w14:textId="406C5882" w:rsidR="003316D3" w:rsidRPr="00ED7DC3" w:rsidRDefault="003316D3" w:rsidP="008F2880">
      <w:pPr>
        <w:spacing w:after="0"/>
        <w:rPr>
          <w:b/>
          <w:bCs/>
        </w:rPr>
      </w:pPr>
      <w:r w:rsidRPr="00ED7DC3">
        <w:rPr>
          <w:b/>
          <w:bCs/>
        </w:rPr>
        <w:t>DILAPIDATED HOME COMMITTEE:</w:t>
      </w:r>
    </w:p>
    <w:p w14:paraId="18173D65" w14:textId="01D126F7" w:rsidR="003316D3" w:rsidRDefault="003316D3" w:rsidP="008F2880">
      <w:pPr>
        <w:spacing w:after="0"/>
      </w:pPr>
      <w:r>
        <w:t>Greg noted this committee name should be changed to Fire Hazzard Committee</w:t>
      </w:r>
    </w:p>
    <w:p w14:paraId="4FD078EB" w14:textId="7073148F" w:rsidR="003316D3" w:rsidRDefault="003316D3" w:rsidP="008F2880">
      <w:pPr>
        <w:spacing w:after="0"/>
      </w:pPr>
      <w:r>
        <w:t>Greg noted Ordinance 5 covers dilapidated homes</w:t>
      </w:r>
    </w:p>
    <w:p w14:paraId="09E89F46" w14:textId="3841E929" w:rsidR="003316D3" w:rsidRDefault="003316D3" w:rsidP="008F2880">
      <w:pPr>
        <w:spacing w:after="0"/>
      </w:pPr>
      <w:r>
        <w:t>Pam noted the committee will meet April 28, 2021, 6:30pm at Town Hall</w:t>
      </w:r>
    </w:p>
    <w:p w14:paraId="539AACF3" w14:textId="6FE9C50F" w:rsidR="003316D3" w:rsidRDefault="003316D3" w:rsidP="008F2880">
      <w:pPr>
        <w:spacing w:after="0"/>
      </w:pPr>
    </w:p>
    <w:p w14:paraId="7639C808" w14:textId="175AD92B" w:rsidR="003316D3" w:rsidRPr="00ED7DC3" w:rsidRDefault="003316D3" w:rsidP="008F2880">
      <w:pPr>
        <w:spacing w:after="0"/>
        <w:rPr>
          <w:b/>
          <w:bCs/>
        </w:rPr>
      </w:pPr>
      <w:r w:rsidRPr="00ED7DC3">
        <w:rPr>
          <w:b/>
          <w:bCs/>
        </w:rPr>
        <w:t>MAINTENANCE BUILDING COMMITTEE:</w:t>
      </w:r>
    </w:p>
    <w:p w14:paraId="1349F9E0" w14:textId="5A7C4F00" w:rsidR="003316D3" w:rsidRDefault="003316D3" w:rsidP="008F2880">
      <w:pPr>
        <w:spacing w:after="0"/>
      </w:pPr>
      <w:r>
        <w:t>Greg noted need to decide the size of the maintenance building</w:t>
      </w:r>
    </w:p>
    <w:p w14:paraId="58A0AA2C" w14:textId="68C48B61" w:rsidR="003316D3" w:rsidRDefault="003316D3" w:rsidP="008F2880">
      <w:pPr>
        <w:spacing w:after="0"/>
      </w:pPr>
      <w:r>
        <w:t>Greg noted the committee needs hold a meeting at the project site.</w:t>
      </w:r>
    </w:p>
    <w:p w14:paraId="5723F88E" w14:textId="7CE78015" w:rsidR="003316D3" w:rsidRDefault="003316D3" w:rsidP="008F2880">
      <w:pPr>
        <w:spacing w:after="0"/>
      </w:pPr>
      <w:r>
        <w:t xml:space="preserve">Greg noted the committee will meet </w:t>
      </w:r>
      <w:r w:rsidR="00C41866">
        <w:t>Wednesday April 7, 2021,6:00pm at the park</w:t>
      </w:r>
    </w:p>
    <w:p w14:paraId="58299E1D" w14:textId="4FA39B5F" w:rsidR="00C41866" w:rsidRDefault="00C41866" w:rsidP="008F2880">
      <w:pPr>
        <w:spacing w:after="0"/>
      </w:pPr>
    </w:p>
    <w:p w14:paraId="528C675F" w14:textId="7E356829" w:rsidR="00C41866" w:rsidRPr="00ED7DC3" w:rsidRDefault="00C41866" w:rsidP="008F2880">
      <w:pPr>
        <w:spacing w:after="0"/>
        <w:rPr>
          <w:b/>
          <w:bCs/>
        </w:rPr>
      </w:pPr>
      <w:r w:rsidRPr="00ED7DC3">
        <w:rPr>
          <w:b/>
          <w:bCs/>
        </w:rPr>
        <w:t>HISTORICAL COMMITTEE:</w:t>
      </w:r>
    </w:p>
    <w:p w14:paraId="61E9D8B7" w14:textId="34C97FE5" w:rsidR="00C41866" w:rsidRDefault="00C41866" w:rsidP="008F2880">
      <w:pPr>
        <w:spacing w:after="0"/>
      </w:pPr>
      <w:r>
        <w:t>NO REPORT</w:t>
      </w:r>
    </w:p>
    <w:p w14:paraId="313C55D3" w14:textId="72B54D20" w:rsidR="00C41866" w:rsidRDefault="00C41866" w:rsidP="008F2880">
      <w:pPr>
        <w:spacing w:after="0"/>
      </w:pPr>
    </w:p>
    <w:p w14:paraId="305CBDC9" w14:textId="45850543" w:rsidR="00C41866" w:rsidRPr="00ED7DC3" w:rsidRDefault="00C41866" w:rsidP="008F2880">
      <w:pPr>
        <w:spacing w:after="0"/>
        <w:rPr>
          <w:b/>
          <w:bCs/>
        </w:rPr>
      </w:pPr>
      <w:r w:rsidRPr="00ED7DC3">
        <w:rPr>
          <w:b/>
          <w:bCs/>
        </w:rPr>
        <w:t>ENVISION OF FRANKFORD:</w:t>
      </w:r>
    </w:p>
    <w:p w14:paraId="1B27A8AB" w14:textId="7AF34208" w:rsidR="00C41866" w:rsidRDefault="00C41866" w:rsidP="008F2880">
      <w:pPr>
        <w:spacing w:after="0"/>
      </w:pPr>
      <w:r>
        <w:t>Robbie noted Egg Scramble went well had about 300 people.</w:t>
      </w:r>
    </w:p>
    <w:p w14:paraId="6139392C" w14:textId="0D7EEEDF" w:rsidR="00C41866" w:rsidRDefault="00C41866" w:rsidP="008F2880">
      <w:pPr>
        <w:spacing w:after="0"/>
      </w:pPr>
      <w:r>
        <w:t>The next meeting will be April 8, 2021 to discuss Drive In movies at the park</w:t>
      </w:r>
    </w:p>
    <w:p w14:paraId="599E9B61" w14:textId="5A56BE7A" w:rsidR="00C41866" w:rsidRDefault="00C41866" w:rsidP="008F2880">
      <w:pPr>
        <w:spacing w:after="0"/>
      </w:pPr>
      <w:r>
        <w:t>the fourth Friday of July and August.</w:t>
      </w:r>
    </w:p>
    <w:p w14:paraId="4CD622D7" w14:textId="4E0367BF" w:rsidR="00C41866" w:rsidRDefault="00C41866" w:rsidP="008F2880">
      <w:pPr>
        <w:spacing w:after="0"/>
      </w:pPr>
    </w:p>
    <w:p w14:paraId="73AFFBD3" w14:textId="4A161626" w:rsidR="00C41866" w:rsidRDefault="00C41866" w:rsidP="008F2880">
      <w:pPr>
        <w:spacing w:after="0"/>
      </w:pPr>
      <w:r>
        <w:t>Skip noted need to call Delmarva Power to see if we can install a light on the pole by the</w:t>
      </w:r>
    </w:p>
    <w:p w14:paraId="7293E993" w14:textId="1E81F2FF" w:rsidR="00C41866" w:rsidRDefault="00C41866" w:rsidP="008F2880">
      <w:pPr>
        <w:spacing w:after="0"/>
      </w:pPr>
      <w:r>
        <w:t>Railroad track with an on and off switch.</w:t>
      </w:r>
    </w:p>
    <w:p w14:paraId="7A53F4EE" w14:textId="01E83591" w:rsidR="00C41866" w:rsidRDefault="00C41866" w:rsidP="008F2880">
      <w:pPr>
        <w:spacing w:after="0"/>
      </w:pPr>
    </w:p>
    <w:p w14:paraId="445BACC1" w14:textId="63E19E19" w:rsidR="00C41866" w:rsidRPr="00ED7DC3" w:rsidRDefault="00C41866" w:rsidP="008F2880">
      <w:pPr>
        <w:spacing w:after="0"/>
        <w:rPr>
          <w:b/>
          <w:bCs/>
        </w:rPr>
      </w:pPr>
      <w:r w:rsidRPr="00ED7DC3">
        <w:rPr>
          <w:b/>
          <w:bCs/>
        </w:rPr>
        <w:t>CITIZENS PRIVILEGE:</w:t>
      </w:r>
    </w:p>
    <w:p w14:paraId="617B1313" w14:textId="362B4671" w:rsidR="00C41866" w:rsidRDefault="00C41866" w:rsidP="008F2880">
      <w:pPr>
        <w:spacing w:after="0"/>
      </w:pPr>
      <w:r>
        <w:t>Bonnie noted the Library will be opened on Saturday’s from 10:00AM to 12:00pm</w:t>
      </w:r>
    </w:p>
    <w:p w14:paraId="353A2FFF" w14:textId="14502667" w:rsidR="00C41866" w:rsidRDefault="00C41866" w:rsidP="008F2880">
      <w:pPr>
        <w:spacing w:after="0"/>
      </w:pPr>
    </w:p>
    <w:p w14:paraId="61DDEBF2" w14:textId="1A859459" w:rsidR="00C41866" w:rsidRDefault="00C41866" w:rsidP="008F2880">
      <w:pPr>
        <w:spacing w:after="0"/>
      </w:pPr>
      <w:r>
        <w:t>Robbie noted the Frankford United Methodist Church will have food pickup April 13, 2021</w:t>
      </w:r>
    </w:p>
    <w:p w14:paraId="1198CBCA" w14:textId="19BAC1B0" w:rsidR="00C41866" w:rsidRDefault="00C41866" w:rsidP="008F2880">
      <w:pPr>
        <w:spacing w:after="0"/>
      </w:pPr>
      <w:r>
        <w:t>and the third Tuesday of the month.</w:t>
      </w:r>
    </w:p>
    <w:p w14:paraId="7B2B907E" w14:textId="51533319" w:rsidR="00C41866" w:rsidRDefault="00C41866" w:rsidP="008F2880">
      <w:pPr>
        <w:spacing w:after="0"/>
      </w:pPr>
    </w:p>
    <w:p w14:paraId="7FDC33B3" w14:textId="57C6699C" w:rsidR="00C41866" w:rsidRDefault="00C41866" w:rsidP="008F2880">
      <w:pPr>
        <w:spacing w:after="0"/>
      </w:pPr>
      <w:r>
        <w:t>Bonnie noted the Library has food pickup on Monday’s from 3:00pm to 5:00pm.</w:t>
      </w:r>
    </w:p>
    <w:p w14:paraId="71CE72B1" w14:textId="1812D528" w:rsidR="00C41866" w:rsidRDefault="00C41866" w:rsidP="008F2880">
      <w:pPr>
        <w:spacing w:after="0"/>
      </w:pPr>
    </w:p>
    <w:p w14:paraId="258825E4" w14:textId="40771875" w:rsidR="00C41866" w:rsidRDefault="00C41866" w:rsidP="008F2880">
      <w:pPr>
        <w:spacing w:after="0"/>
      </w:pPr>
      <w:r>
        <w:t>Robbie noted there will be a Beebe Vaccination Mobile April 13, 2021 from 2:00pm to 4:00pm</w:t>
      </w:r>
    </w:p>
    <w:p w14:paraId="33F20FEE" w14:textId="502F8BC8" w:rsidR="00C41866" w:rsidRDefault="00C41866" w:rsidP="008F2880">
      <w:pPr>
        <w:spacing w:after="0"/>
      </w:pPr>
      <w:r>
        <w:t>at the park parking lot.</w:t>
      </w:r>
    </w:p>
    <w:p w14:paraId="4B124655" w14:textId="1720FA15" w:rsidR="00C41866" w:rsidRDefault="00C41866" w:rsidP="008F2880">
      <w:pPr>
        <w:spacing w:after="0"/>
      </w:pPr>
    </w:p>
    <w:p w14:paraId="6FDE554D" w14:textId="77777777" w:rsidR="005F34CA" w:rsidRDefault="005F34CA" w:rsidP="008F2880">
      <w:pPr>
        <w:spacing w:after="0"/>
        <w:rPr>
          <w:b/>
          <w:bCs/>
        </w:rPr>
      </w:pPr>
    </w:p>
    <w:p w14:paraId="78678195" w14:textId="353F58C5" w:rsidR="005F34CA" w:rsidRDefault="005F34CA" w:rsidP="008F2880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7D9FC58" w14:textId="77777777" w:rsidR="005F34CA" w:rsidRDefault="005F34CA" w:rsidP="008F2880">
      <w:pPr>
        <w:spacing w:after="0"/>
        <w:rPr>
          <w:b/>
          <w:bCs/>
        </w:rPr>
      </w:pPr>
    </w:p>
    <w:p w14:paraId="5345DD07" w14:textId="77777777" w:rsidR="005F34CA" w:rsidRDefault="005F34CA" w:rsidP="008F2880">
      <w:pPr>
        <w:spacing w:after="0"/>
        <w:rPr>
          <w:b/>
          <w:bCs/>
        </w:rPr>
      </w:pPr>
    </w:p>
    <w:p w14:paraId="58F36CE7" w14:textId="77777777" w:rsidR="005F34CA" w:rsidRDefault="005F34CA" w:rsidP="008F2880">
      <w:pPr>
        <w:spacing w:after="0"/>
        <w:rPr>
          <w:b/>
          <w:bCs/>
        </w:rPr>
      </w:pPr>
    </w:p>
    <w:p w14:paraId="28279413" w14:textId="77777777" w:rsidR="005F34CA" w:rsidRDefault="005F34CA" w:rsidP="008F2880">
      <w:pPr>
        <w:spacing w:after="0"/>
        <w:rPr>
          <w:b/>
          <w:bCs/>
        </w:rPr>
      </w:pPr>
    </w:p>
    <w:p w14:paraId="4761F457" w14:textId="328E97CB" w:rsidR="00F74ABA" w:rsidRPr="00ED7DC3" w:rsidRDefault="00F74ABA" w:rsidP="008F2880">
      <w:pPr>
        <w:spacing w:after="0"/>
        <w:rPr>
          <w:b/>
          <w:bCs/>
        </w:rPr>
      </w:pPr>
      <w:r w:rsidRPr="00ED7DC3">
        <w:rPr>
          <w:b/>
          <w:bCs/>
        </w:rPr>
        <w:t>ADJOURN</w:t>
      </w:r>
      <w:r w:rsidR="005F34CA">
        <w:rPr>
          <w:b/>
          <w:bCs/>
        </w:rPr>
        <w:t xml:space="preserve"> REGULAR SESSION:</w:t>
      </w:r>
    </w:p>
    <w:p w14:paraId="768D5DFE" w14:textId="57547208" w:rsidR="003A2993" w:rsidRPr="003A2993" w:rsidRDefault="003A2993" w:rsidP="008F288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F61CC" w14:textId="61B8F16A" w:rsidR="00F74ABA" w:rsidRDefault="00F74ABA" w:rsidP="008F2880">
      <w:pPr>
        <w:spacing w:after="0"/>
      </w:pPr>
      <w:r>
        <w:t>John made the motion to adjourn the regular session and move into Executive Session and seconded by Skip at 8:08pm.</w:t>
      </w:r>
    </w:p>
    <w:p w14:paraId="3BFF2A95" w14:textId="2555FD66" w:rsidR="00F74ABA" w:rsidRDefault="00F74ABA" w:rsidP="008F2880">
      <w:pPr>
        <w:spacing w:after="0"/>
      </w:pPr>
    </w:p>
    <w:p w14:paraId="6EE6FE1B" w14:textId="37F791F7" w:rsidR="00F74ABA" w:rsidRPr="005F34CA" w:rsidRDefault="005F34CA" w:rsidP="008F2880">
      <w:pPr>
        <w:spacing w:after="0"/>
        <w:rPr>
          <w:b/>
          <w:bCs/>
        </w:rPr>
      </w:pPr>
      <w:r w:rsidRPr="005F34CA">
        <w:rPr>
          <w:b/>
          <w:bCs/>
        </w:rPr>
        <w:t>RECONVENED FROM EXECUTIVE SESSION AT</w:t>
      </w:r>
      <w:r w:rsidR="00F74ABA" w:rsidRPr="005F34CA">
        <w:rPr>
          <w:b/>
          <w:bCs/>
        </w:rPr>
        <w:t xml:space="preserve"> 8:28</w:t>
      </w:r>
      <w:r w:rsidRPr="005F34CA">
        <w:rPr>
          <w:b/>
          <w:bCs/>
        </w:rPr>
        <w:t>PM</w:t>
      </w:r>
    </w:p>
    <w:p w14:paraId="44F8033B" w14:textId="79A0C499" w:rsidR="00F74ABA" w:rsidRPr="005F34CA" w:rsidRDefault="00F74ABA" w:rsidP="008F2880">
      <w:pPr>
        <w:spacing w:after="0"/>
        <w:rPr>
          <w:b/>
          <w:bCs/>
        </w:rPr>
      </w:pPr>
    </w:p>
    <w:p w14:paraId="72998AD0" w14:textId="0BDB7D9F" w:rsidR="00F74ABA" w:rsidRDefault="00FC371B" w:rsidP="008F2880">
      <w:pPr>
        <w:spacing w:after="0"/>
      </w:pPr>
      <w:r>
        <w:t>Skip made the motion to extend a counteroffer to the Realtor of $150,000.00</w:t>
      </w:r>
    </w:p>
    <w:p w14:paraId="22B37CC0" w14:textId="20A3F04D" w:rsidR="00FC371B" w:rsidRDefault="00FC371B" w:rsidP="008F2880">
      <w:pPr>
        <w:spacing w:after="0"/>
      </w:pPr>
      <w:r>
        <w:t>and finance at 4.00% for ten years and was seconded by John.</w:t>
      </w:r>
    </w:p>
    <w:p w14:paraId="4C4677DD" w14:textId="37CFC313" w:rsidR="00FC371B" w:rsidRDefault="00FC371B" w:rsidP="008F2880">
      <w:pPr>
        <w:spacing w:after="0"/>
      </w:pPr>
      <w:r>
        <w:t>Motion was unanimous</w:t>
      </w:r>
    </w:p>
    <w:p w14:paraId="387B7656" w14:textId="0F408309" w:rsidR="00FC371B" w:rsidRDefault="00FC371B" w:rsidP="008F2880">
      <w:pPr>
        <w:spacing w:after="0"/>
      </w:pPr>
    </w:p>
    <w:p w14:paraId="66C083CA" w14:textId="6CEB6328" w:rsidR="00AC5309" w:rsidRDefault="00AC5309" w:rsidP="008F2880">
      <w:pPr>
        <w:spacing w:after="0"/>
      </w:pPr>
      <w:r>
        <w:t>Greg noted the fee for annexation per acre is $500.00.</w:t>
      </w:r>
    </w:p>
    <w:p w14:paraId="1D47EBD8" w14:textId="6B2F901D" w:rsidR="00B114D2" w:rsidRDefault="00B114D2" w:rsidP="008F2880">
      <w:pPr>
        <w:spacing w:after="0"/>
      </w:pPr>
    </w:p>
    <w:p w14:paraId="1AB88FCA" w14:textId="1E787A49" w:rsidR="00B114D2" w:rsidRDefault="00B114D2" w:rsidP="008F2880">
      <w:pPr>
        <w:spacing w:after="0"/>
      </w:pPr>
      <w:r>
        <w:t>Greg noted at the next Council meeting add to the agenda discussion</w:t>
      </w:r>
    </w:p>
    <w:p w14:paraId="0EF81099" w14:textId="53866FA7" w:rsidR="00B114D2" w:rsidRDefault="00B114D2" w:rsidP="008F2880">
      <w:pPr>
        <w:spacing w:after="0"/>
      </w:pPr>
      <w:r>
        <w:t>on Annexation fees.</w:t>
      </w:r>
    </w:p>
    <w:p w14:paraId="677634DB" w14:textId="3CD69192" w:rsidR="00B114D2" w:rsidRDefault="00B114D2" w:rsidP="008F2880">
      <w:pPr>
        <w:spacing w:after="0"/>
      </w:pPr>
    </w:p>
    <w:p w14:paraId="0E9B69FB" w14:textId="160FDE6D" w:rsidR="00B114D2" w:rsidRDefault="00B114D2" w:rsidP="008F2880">
      <w:pPr>
        <w:spacing w:after="0"/>
      </w:pPr>
      <w:r>
        <w:t xml:space="preserve">Greg noted will contact the Town </w:t>
      </w:r>
      <w:r w:rsidR="005F34CA">
        <w:t>A</w:t>
      </w:r>
      <w:r>
        <w:t>ttorney about annexation fees.</w:t>
      </w:r>
    </w:p>
    <w:p w14:paraId="562AC5CF" w14:textId="41F37343" w:rsidR="00B114D2" w:rsidRDefault="00B114D2" w:rsidP="008F2880">
      <w:pPr>
        <w:spacing w:after="0"/>
      </w:pPr>
    </w:p>
    <w:p w14:paraId="33999BBF" w14:textId="77777777" w:rsidR="00B114D2" w:rsidRDefault="00B114D2" w:rsidP="008F2880">
      <w:pPr>
        <w:spacing w:after="0"/>
      </w:pPr>
    </w:p>
    <w:p w14:paraId="27A31D71" w14:textId="1595EA61" w:rsidR="00F74ABA" w:rsidRPr="00ED7DC3" w:rsidRDefault="00F74ABA" w:rsidP="008F2880">
      <w:pPr>
        <w:spacing w:after="0"/>
        <w:rPr>
          <w:b/>
          <w:bCs/>
        </w:rPr>
      </w:pPr>
      <w:r w:rsidRPr="00ED7DC3">
        <w:rPr>
          <w:b/>
          <w:bCs/>
        </w:rPr>
        <w:t>ADJOURN:</w:t>
      </w:r>
    </w:p>
    <w:p w14:paraId="6E5E29E1" w14:textId="5E6CCEA5" w:rsidR="00F74ABA" w:rsidRDefault="00F74ABA" w:rsidP="008F2880">
      <w:pPr>
        <w:spacing w:after="0"/>
      </w:pPr>
      <w:r>
        <w:t>Skip made the motion to adjourn the meeting at 8:</w:t>
      </w:r>
      <w:r w:rsidR="00AC5309">
        <w:t>45</w:t>
      </w:r>
      <w:r>
        <w:t>pm and was seconded by John</w:t>
      </w:r>
    </w:p>
    <w:p w14:paraId="4219F7A0" w14:textId="2D1A9BB1" w:rsidR="00F74ABA" w:rsidRDefault="00F74ABA" w:rsidP="008F2880">
      <w:pPr>
        <w:spacing w:after="0"/>
      </w:pPr>
      <w:r>
        <w:t>Motion was unanimous</w:t>
      </w:r>
    </w:p>
    <w:p w14:paraId="70D395BD" w14:textId="00245598" w:rsidR="00F74ABA" w:rsidRDefault="00F74ABA" w:rsidP="008F2880">
      <w:pPr>
        <w:spacing w:after="0"/>
      </w:pPr>
    </w:p>
    <w:p w14:paraId="0CF46B48" w14:textId="3673C507" w:rsidR="00F74ABA" w:rsidRPr="00ED7DC3" w:rsidRDefault="00F74ABA" w:rsidP="008F2880">
      <w:pPr>
        <w:spacing w:after="0"/>
        <w:rPr>
          <w:b/>
          <w:bCs/>
        </w:rPr>
      </w:pPr>
      <w:r w:rsidRPr="00ED7DC3">
        <w:rPr>
          <w:b/>
          <w:bCs/>
        </w:rPr>
        <w:t>RESPECTFULLY,</w:t>
      </w:r>
    </w:p>
    <w:p w14:paraId="125A62C8" w14:textId="308C3FD7" w:rsidR="00F74ABA" w:rsidRPr="00ED7DC3" w:rsidRDefault="00F74ABA" w:rsidP="008F2880">
      <w:pPr>
        <w:spacing w:after="0"/>
        <w:rPr>
          <w:b/>
          <w:bCs/>
        </w:rPr>
      </w:pPr>
    </w:p>
    <w:p w14:paraId="0F79E2E4" w14:textId="084D6699" w:rsidR="00F74ABA" w:rsidRPr="00ED7DC3" w:rsidRDefault="00F74ABA" w:rsidP="008F2880">
      <w:pPr>
        <w:spacing w:after="0"/>
        <w:rPr>
          <w:b/>
          <w:bCs/>
        </w:rPr>
      </w:pPr>
      <w:r w:rsidRPr="00ED7DC3">
        <w:rPr>
          <w:b/>
          <w:bCs/>
        </w:rPr>
        <w:t>CHERYL A LYNCH</w:t>
      </w:r>
    </w:p>
    <w:p w14:paraId="1C65BA26" w14:textId="5E671A19" w:rsidR="00F74ABA" w:rsidRPr="00ED7DC3" w:rsidRDefault="00F74ABA" w:rsidP="008F2880">
      <w:pPr>
        <w:spacing w:after="0"/>
        <w:rPr>
          <w:b/>
          <w:bCs/>
        </w:rPr>
      </w:pPr>
      <w:r w:rsidRPr="00ED7DC3">
        <w:rPr>
          <w:b/>
          <w:bCs/>
        </w:rPr>
        <w:t>TOWN CLERK</w:t>
      </w:r>
    </w:p>
    <w:p w14:paraId="657C6658" w14:textId="555A9DB4" w:rsidR="00F74ABA" w:rsidRDefault="00F74ABA" w:rsidP="008F2880">
      <w:pPr>
        <w:spacing w:after="0"/>
      </w:pPr>
    </w:p>
    <w:p w14:paraId="7E8BFCC6" w14:textId="5B6D24E0" w:rsidR="00C41866" w:rsidRDefault="00C41866" w:rsidP="008F2880">
      <w:pPr>
        <w:spacing w:after="0"/>
      </w:pPr>
    </w:p>
    <w:p w14:paraId="052C836A" w14:textId="77777777" w:rsidR="00C41866" w:rsidRDefault="00C41866" w:rsidP="008F2880">
      <w:pPr>
        <w:spacing w:after="0"/>
      </w:pPr>
    </w:p>
    <w:p w14:paraId="7A8C832D" w14:textId="77777777" w:rsidR="003316D3" w:rsidRDefault="003316D3" w:rsidP="008F2880">
      <w:pPr>
        <w:spacing w:after="0"/>
      </w:pPr>
    </w:p>
    <w:p w14:paraId="579AB1A6" w14:textId="77777777" w:rsidR="003316D3" w:rsidRDefault="003316D3" w:rsidP="008F2880">
      <w:pPr>
        <w:spacing w:after="0"/>
      </w:pPr>
    </w:p>
    <w:p w14:paraId="74D9299A" w14:textId="77777777" w:rsidR="002211C1" w:rsidRDefault="002211C1" w:rsidP="008F2880">
      <w:pPr>
        <w:spacing w:after="0"/>
      </w:pPr>
    </w:p>
    <w:p w14:paraId="580D4F72" w14:textId="11ADBF54" w:rsidR="002211C1" w:rsidRDefault="002211C1" w:rsidP="008F2880">
      <w:pPr>
        <w:spacing w:after="0"/>
      </w:pPr>
    </w:p>
    <w:p w14:paraId="5191B71B" w14:textId="77777777" w:rsidR="002211C1" w:rsidRDefault="002211C1" w:rsidP="008F2880">
      <w:pPr>
        <w:spacing w:after="0"/>
      </w:pPr>
    </w:p>
    <w:p w14:paraId="34E534AE" w14:textId="5822B82C" w:rsidR="009D74AA" w:rsidRDefault="009D74AA" w:rsidP="008F2880">
      <w:pPr>
        <w:spacing w:after="0"/>
      </w:pPr>
    </w:p>
    <w:p w14:paraId="47005C55" w14:textId="73E2F561" w:rsidR="009D74AA" w:rsidRDefault="009D74AA" w:rsidP="008F2880">
      <w:pPr>
        <w:spacing w:after="0"/>
      </w:pPr>
    </w:p>
    <w:p w14:paraId="5009D744" w14:textId="77777777" w:rsidR="009D74AA" w:rsidRDefault="009D74AA" w:rsidP="008F2880">
      <w:pPr>
        <w:spacing w:after="0"/>
      </w:pPr>
    </w:p>
    <w:p w14:paraId="63C73EC7" w14:textId="77777777" w:rsidR="009D74AA" w:rsidRDefault="009D74AA" w:rsidP="008F2880">
      <w:pPr>
        <w:spacing w:after="0"/>
      </w:pPr>
    </w:p>
    <w:p w14:paraId="06E1D3E2" w14:textId="77777777" w:rsidR="009D74AA" w:rsidRDefault="009D74AA" w:rsidP="008F2880">
      <w:pPr>
        <w:spacing w:after="0"/>
      </w:pPr>
    </w:p>
    <w:p w14:paraId="6FFFEA93" w14:textId="77777777" w:rsidR="009D74AA" w:rsidRDefault="009D74AA" w:rsidP="008F2880">
      <w:pPr>
        <w:spacing w:after="0"/>
      </w:pPr>
    </w:p>
    <w:p w14:paraId="1EF1988F" w14:textId="77777777" w:rsidR="009D74AA" w:rsidRDefault="009D74AA" w:rsidP="008F2880">
      <w:pPr>
        <w:spacing w:after="0"/>
      </w:pPr>
    </w:p>
    <w:p w14:paraId="1A9EC1C3" w14:textId="77777777" w:rsidR="009D74AA" w:rsidRDefault="009D74AA" w:rsidP="008F2880">
      <w:pPr>
        <w:spacing w:after="0"/>
      </w:pPr>
    </w:p>
    <w:p w14:paraId="040D8D6A" w14:textId="77777777" w:rsidR="008F2880" w:rsidRDefault="008F2880" w:rsidP="00B81088">
      <w:pPr>
        <w:jc w:val="center"/>
      </w:pPr>
    </w:p>
    <w:p w14:paraId="3B5851BC" w14:textId="77777777" w:rsidR="008F2880" w:rsidRDefault="008F2880" w:rsidP="008F2880">
      <w:pPr>
        <w:spacing w:after="0"/>
      </w:pPr>
    </w:p>
    <w:sectPr w:rsidR="008F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88"/>
    <w:rsid w:val="002211C1"/>
    <w:rsid w:val="00287644"/>
    <w:rsid w:val="002D39EA"/>
    <w:rsid w:val="003316D3"/>
    <w:rsid w:val="003876CF"/>
    <w:rsid w:val="003A2993"/>
    <w:rsid w:val="00560B80"/>
    <w:rsid w:val="005F34CA"/>
    <w:rsid w:val="00815E14"/>
    <w:rsid w:val="008F2880"/>
    <w:rsid w:val="009B02C3"/>
    <w:rsid w:val="009D2C2E"/>
    <w:rsid w:val="009D74AA"/>
    <w:rsid w:val="00AC5309"/>
    <w:rsid w:val="00B114D2"/>
    <w:rsid w:val="00B81088"/>
    <w:rsid w:val="00C323D0"/>
    <w:rsid w:val="00C41866"/>
    <w:rsid w:val="00E66958"/>
    <w:rsid w:val="00ED7DC3"/>
    <w:rsid w:val="00F74ABA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550C"/>
  <w15:chartTrackingRefBased/>
  <w15:docId w15:val="{D67294DE-F3E8-4535-AD2A-61AC0D70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2021-04-27T18:06:00Z</cp:lastPrinted>
  <dcterms:created xsi:type="dcterms:W3CDTF">2021-04-27T18:07:00Z</dcterms:created>
  <dcterms:modified xsi:type="dcterms:W3CDTF">2021-04-27T18:07:00Z</dcterms:modified>
</cp:coreProperties>
</file>